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E1327" w:rsidTr="00DE1327">
        <w:tc>
          <w:tcPr>
            <w:tcW w:w="10194" w:type="dxa"/>
          </w:tcPr>
          <w:p w:rsidR="00972DC3" w:rsidRDefault="00972DC3" w:rsidP="00DE132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E1327" w:rsidRDefault="00DE1327" w:rsidP="00DE132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856CE">
              <w:rPr>
                <w:rFonts w:ascii="Times New Roman" w:hAnsi="Times New Roman" w:cs="Times New Roman"/>
                <w:b/>
                <w:sz w:val="28"/>
                <w:szCs w:val="24"/>
              </w:rPr>
              <w:t>Министерство здрав</w:t>
            </w:r>
            <w:r w:rsidR="00972DC3">
              <w:rPr>
                <w:rFonts w:ascii="Times New Roman" w:hAnsi="Times New Roman" w:cs="Times New Roman"/>
                <w:b/>
                <w:sz w:val="28"/>
                <w:szCs w:val="24"/>
              </w:rPr>
              <w:t>оохранения Р</w:t>
            </w:r>
            <w:r w:rsidRPr="00E856CE">
              <w:rPr>
                <w:rFonts w:ascii="Times New Roman" w:hAnsi="Times New Roman" w:cs="Times New Roman"/>
                <w:b/>
                <w:sz w:val="28"/>
                <w:szCs w:val="24"/>
              </w:rPr>
              <w:t>еспублики Дагестан</w:t>
            </w:r>
          </w:p>
          <w:p w:rsidR="00DE1327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6CE">
              <w:rPr>
                <w:rFonts w:ascii="Times New Roman" w:hAnsi="Times New Roman" w:cs="Times New Roman"/>
                <w:sz w:val="24"/>
                <w:szCs w:val="24"/>
              </w:rPr>
              <w:t>Сайт: https://minzdravrd.e-dag.ru/</w:t>
            </w:r>
          </w:p>
          <w:p w:rsidR="00DE1327" w:rsidRPr="00E856CE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56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minzdrav@e-dag.ru</w:t>
            </w:r>
          </w:p>
          <w:p w:rsidR="00DE1327" w:rsidRPr="00E856CE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6CE">
              <w:rPr>
                <w:rFonts w:ascii="Times New Roman" w:hAnsi="Times New Roman" w:cs="Times New Roman"/>
                <w:sz w:val="24"/>
                <w:szCs w:val="24"/>
              </w:rPr>
              <w:t xml:space="preserve">Телефон горячей линии: </w:t>
            </w:r>
            <w:r w:rsidRPr="00FA3382">
              <w:rPr>
                <w:rFonts w:ascii="Times New Roman" w:hAnsi="Times New Roman" w:cs="Times New Roman"/>
                <w:sz w:val="24"/>
                <w:szCs w:val="24"/>
              </w:rPr>
              <w:t>+7 (8722) 78-03-03</w:t>
            </w:r>
          </w:p>
          <w:p w:rsidR="00DE1327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6CE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Pr="00FA3382">
              <w:rPr>
                <w:rFonts w:ascii="Times New Roman" w:hAnsi="Times New Roman" w:cs="Times New Roman"/>
                <w:sz w:val="24"/>
                <w:szCs w:val="24"/>
              </w:rPr>
              <w:t>367000, Республика Дагестан,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3382">
              <w:rPr>
                <w:rFonts w:ascii="Times New Roman" w:hAnsi="Times New Roman" w:cs="Times New Roman"/>
                <w:sz w:val="24"/>
                <w:szCs w:val="24"/>
              </w:rPr>
              <w:t>Махачкала,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3382">
              <w:rPr>
                <w:rFonts w:ascii="Times New Roman" w:hAnsi="Times New Roman" w:cs="Times New Roman"/>
                <w:sz w:val="24"/>
                <w:szCs w:val="24"/>
              </w:rPr>
              <w:t xml:space="preserve">Абубакарова,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FA33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E1327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327" w:rsidRPr="00CC68BC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Время работы:</w:t>
            </w:r>
          </w:p>
          <w:p w:rsidR="00DE1327" w:rsidRPr="00CC68BC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Пн - Пт: 9.00 - 18.00</w:t>
            </w:r>
          </w:p>
          <w:p w:rsidR="00DE1327" w:rsidRPr="00CC68BC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Перерыв: 13.00 - 14.00</w:t>
            </w:r>
          </w:p>
          <w:p w:rsidR="00DE1327" w:rsidRDefault="00DE1327" w:rsidP="00DE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Сб - Вс: выходные дни</w:t>
            </w:r>
          </w:p>
          <w:p w:rsidR="00DE1327" w:rsidRDefault="00DE1327" w:rsidP="00DE1327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DE1327" w:rsidTr="00DE1327">
        <w:tc>
          <w:tcPr>
            <w:tcW w:w="10194" w:type="dxa"/>
          </w:tcPr>
          <w:p w:rsidR="00972DC3" w:rsidRDefault="00972DC3" w:rsidP="001B27A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F5075">
              <w:rPr>
                <w:rFonts w:ascii="Times New Roman" w:hAnsi="Times New Roman" w:cs="Times New Roman"/>
                <w:b/>
                <w:sz w:val="28"/>
                <w:szCs w:val="24"/>
              </w:rPr>
              <w:t>Территориальный орган Росздравнадзора по Республике Дагестан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https://05reg.roszdravnadzor.gov.ru/</w:t>
            </w:r>
          </w:p>
          <w:p w:rsidR="001B27A5" w:rsidRPr="00CC68BC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info@reg5.roszdravnadzor.gov.ru</w:t>
            </w: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 xml:space="preserve">Телефон горячей линии: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(8722) 63-71-57</w:t>
            </w: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Адрес: 367027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Республика Дагестан, г.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хачкала, ул. Буганова, д. 17-б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Время работы:</w:t>
            </w: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Пн - Чт: 9:00 - 17:45</w:t>
            </w: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Пт: 9:00 - 16:45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Сб - Вс: выходные дни</w:t>
            </w:r>
          </w:p>
          <w:p w:rsidR="00DE1327" w:rsidRDefault="00DE1327" w:rsidP="00DE1327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DE1327" w:rsidTr="00DE1327">
        <w:tc>
          <w:tcPr>
            <w:tcW w:w="10194" w:type="dxa"/>
          </w:tcPr>
          <w:p w:rsidR="00972DC3" w:rsidRDefault="00972DC3" w:rsidP="001B27A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F5075">
              <w:rPr>
                <w:rFonts w:ascii="Times New Roman" w:hAnsi="Times New Roman" w:cs="Times New Roman"/>
                <w:b/>
                <w:sz w:val="28"/>
                <w:szCs w:val="24"/>
              </w:rPr>
              <w:t>Управление Федеральной службы по надзору в сфере защиты прав потребителей и благополучия человека по Республике Дагестан</w:t>
            </w:r>
          </w:p>
          <w:p w:rsidR="001B27A5" w:rsidRP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>://05.</w:t>
            </w: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rospotrebnadzor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B27A5" w:rsidRP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F5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F5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dagros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7F5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rambler</w:t>
            </w:r>
            <w:r w:rsidRPr="001B27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50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Телефон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орячей линии: +7 </w:t>
            </w: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(8722) 69-03-05</w:t>
            </w: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Адрес: 367005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Республика Дагестан, г. Махачкала, ул.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Магомедтагирова, д. 174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Время работы:</w:t>
            </w:r>
          </w:p>
          <w:p w:rsidR="001B27A5" w:rsidRPr="007F507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Пн - Пт: 9.00 - 18.00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Перерыв: 12.00 - 13</w:t>
            </w: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075">
              <w:rPr>
                <w:rFonts w:ascii="Times New Roman" w:hAnsi="Times New Roman" w:cs="Times New Roman"/>
                <w:sz w:val="24"/>
                <w:szCs w:val="24"/>
              </w:rPr>
              <w:t>Сб - Вс: выходные дни</w:t>
            </w:r>
          </w:p>
          <w:p w:rsidR="00DE1327" w:rsidRDefault="00DE1327" w:rsidP="00DE1327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DE1327" w:rsidTr="00DE1327">
        <w:tc>
          <w:tcPr>
            <w:tcW w:w="10194" w:type="dxa"/>
          </w:tcPr>
          <w:p w:rsidR="00972DC3" w:rsidRDefault="00972DC3" w:rsidP="001B27A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27A5" w:rsidRPr="00CC68BC" w:rsidRDefault="001B27A5" w:rsidP="001B27A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68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Управление Федеральной службы по надзору в сфере связи, информационных технологий и массовых коммуникаций по Республике Дагестан  </w:t>
            </w:r>
          </w:p>
          <w:p w:rsidR="001B27A5" w:rsidRPr="00CC68BC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://05.</w:t>
            </w: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rkn</w:t>
            </w: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B27A5" w:rsidRPr="00CC68BC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rsockanc05@rkn.gov.ru</w:t>
            </w:r>
          </w:p>
          <w:p w:rsidR="001B27A5" w:rsidRPr="00CC68BC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Телефон горячей линии: +7 (8722) 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 xml:space="preserve">Адрес: 367013, Республика Дагестан, г. Махачкала, </w:t>
            </w:r>
            <w:r w:rsidR="0053772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bookmarkStart w:id="0" w:name="_GoBack"/>
            <w:bookmarkEnd w:id="0"/>
            <w:r w:rsidRPr="00CC68BC">
              <w:rPr>
                <w:rFonts w:ascii="Times New Roman" w:hAnsi="Times New Roman" w:cs="Times New Roman"/>
                <w:sz w:val="24"/>
                <w:szCs w:val="24"/>
              </w:rPr>
              <w:t xml:space="preserve">Магомеда </w:t>
            </w:r>
            <w:r w:rsidR="00537729">
              <w:rPr>
                <w:rFonts w:ascii="Times New Roman" w:hAnsi="Times New Roman" w:cs="Times New Roman"/>
                <w:sz w:val="24"/>
                <w:szCs w:val="24"/>
              </w:rPr>
              <w:t>Ярагского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 15, корп. "А"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7A5" w:rsidRPr="00CC68BC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Время работы:</w:t>
            </w:r>
          </w:p>
          <w:p w:rsidR="001B27A5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 - Чт: 9.00 - 17.45</w:t>
            </w:r>
          </w:p>
          <w:p w:rsidR="001B27A5" w:rsidRPr="00CC68BC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327">
              <w:rPr>
                <w:rFonts w:ascii="Times New Roman" w:hAnsi="Times New Roman" w:cs="Times New Roman"/>
                <w:sz w:val="24"/>
                <w:szCs w:val="24"/>
              </w:rPr>
              <w:t>Пт: 9:00 - 16:45</w:t>
            </w:r>
          </w:p>
          <w:p w:rsidR="001B27A5" w:rsidRPr="00CC68BC" w:rsidRDefault="001B27A5" w:rsidP="001B2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BC">
              <w:rPr>
                <w:rFonts w:ascii="Times New Roman" w:hAnsi="Times New Roman" w:cs="Times New Roman"/>
                <w:sz w:val="24"/>
                <w:szCs w:val="24"/>
              </w:rPr>
              <w:t>Сб - Вс: выходные дни</w:t>
            </w:r>
          </w:p>
          <w:p w:rsidR="00DE1327" w:rsidRDefault="00DE1327" w:rsidP="00DE1327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E856CE" w:rsidRDefault="00E856CE" w:rsidP="0053772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856CE" w:rsidSect="007F507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140" w:rsidRDefault="00E83140" w:rsidP="00972DC3">
      <w:pPr>
        <w:spacing w:after="0" w:line="240" w:lineRule="auto"/>
      </w:pPr>
      <w:r>
        <w:separator/>
      </w:r>
    </w:p>
  </w:endnote>
  <w:endnote w:type="continuationSeparator" w:id="0">
    <w:p w:rsidR="00E83140" w:rsidRDefault="00E83140" w:rsidP="00972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140" w:rsidRDefault="00E83140" w:rsidP="00972DC3">
      <w:pPr>
        <w:spacing w:after="0" w:line="240" w:lineRule="auto"/>
      </w:pPr>
      <w:r>
        <w:separator/>
      </w:r>
    </w:p>
  </w:footnote>
  <w:footnote w:type="continuationSeparator" w:id="0">
    <w:p w:rsidR="00E83140" w:rsidRDefault="00E83140" w:rsidP="00972D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075"/>
    <w:rsid w:val="001B27A5"/>
    <w:rsid w:val="001F11CD"/>
    <w:rsid w:val="00266D0D"/>
    <w:rsid w:val="00537729"/>
    <w:rsid w:val="005463A7"/>
    <w:rsid w:val="007D5485"/>
    <w:rsid w:val="007F5075"/>
    <w:rsid w:val="00972DC3"/>
    <w:rsid w:val="00BF23D7"/>
    <w:rsid w:val="00CB4D35"/>
    <w:rsid w:val="00CC68BC"/>
    <w:rsid w:val="00DE1327"/>
    <w:rsid w:val="00E83140"/>
    <w:rsid w:val="00E856CE"/>
    <w:rsid w:val="00FA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58388"/>
  <w15:chartTrackingRefBased/>
  <w15:docId w15:val="{C6293CD1-254D-424B-A72F-1CEE7588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6C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E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72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DC3"/>
  </w:style>
  <w:style w:type="paragraph" w:styleId="a7">
    <w:name w:val="footer"/>
    <w:basedOn w:val="a"/>
    <w:link w:val="a8"/>
    <w:uiPriority w:val="99"/>
    <w:unhideWhenUsed/>
    <w:rsid w:val="00972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2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dcterms:created xsi:type="dcterms:W3CDTF">2025-10-30T09:40:00Z</dcterms:created>
  <dcterms:modified xsi:type="dcterms:W3CDTF">2025-11-01T07:55:00Z</dcterms:modified>
</cp:coreProperties>
</file>